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951EF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02936B0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4823B0E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70649D">
        <w:rPr>
          <w:rFonts w:asciiTheme="minorHAnsi" w:eastAsia="Times New Roman" w:hAnsiTheme="minorHAnsi" w:cstheme="minorHAnsi"/>
          <w:sz w:val="24"/>
          <w:szCs w:val="24"/>
        </w:rPr>
        <w:t>О</w:t>
      </w:r>
      <w:r w:rsidR="00D65024">
        <w:rPr>
          <w:rFonts w:asciiTheme="minorHAnsi" w:eastAsia="Times New Roman" w:hAnsiTheme="minorHAnsi" w:cstheme="minorHAnsi"/>
          <w:sz w:val="24"/>
          <w:szCs w:val="24"/>
        </w:rPr>
        <w:t>пунция</w:t>
      </w:r>
    </w:p>
    <w:p w14:paraId="1C45E217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FFF444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3EEA386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A8353A9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D65024">
        <w:rPr>
          <w:rFonts w:asciiTheme="minorHAnsi" w:hAnsiTheme="minorHAnsi" w:cstheme="minorHAnsi"/>
          <w:sz w:val="24"/>
          <w:szCs w:val="24"/>
        </w:rPr>
        <w:t>цветов Опунции</w:t>
      </w:r>
    </w:p>
    <w:p w14:paraId="5B2D5EB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697C15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6E1E4A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4D8267EE" w14:textId="77777777" w:rsidTr="008379D7">
        <w:tc>
          <w:tcPr>
            <w:tcW w:w="3108" w:type="dxa"/>
            <w:shd w:val="clear" w:color="auto" w:fill="auto"/>
          </w:tcPr>
          <w:p w14:paraId="130E9D3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2B2DF3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132A015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6BF4253A" w14:textId="77777777" w:rsidTr="008379D7">
        <w:tc>
          <w:tcPr>
            <w:tcW w:w="3108" w:type="dxa"/>
            <w:shd w:val="clear" w:color="auto" w:fill="auto"/>
            <w:vAlign w:val="center"/>
          </w:tcPr>
          <w:p w14:paraId="1EDA02E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CAF4CC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C20A8A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E7AF577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045123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4D984DA" w14:textId="77777777" w:rsidR="008379D7" w:rsidRPr="00F30962" w:rsidRDefault="00BB56A7" w:rsidP="00D6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>оричнево</w:t>
            </w:r>
            <w:r w:rsidR="00D65024">
              <w:rPr>
                <w:rFonts w:asciiTheme="minorHAnsi" w:hAnsiTheme="minorHAnsi" w:cstheme="minorHAnsi"/>
                <w:sz w:val="24"/>
                <w:szCs w:val="24"/>
              </w:rPr>
              <w:t>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67CA7F1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A29C9C3" w14:textId="77777777" w:rsidTr="008379D7">
        <w:tc>
          <w:tcPr>
            <w:tcW w:w="3108" w:type="dxa"/>
            <w:shd w:val="clear" w:color="auto" w:fill="auto"/>
            <w:vAlign w:val="center"/>
          </w:tcPr>
          <w:p w14:paraId="2E27BB1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541013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69D7E2E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502DF6A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E5B98E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6B0630B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507E1E03" w14:textId="77777777" w:rsidTr="00034D1E">
        <w:tc>
          <w:tcPr>
            <w:tcW w:w="3120" w:type="dxa"/>
            <w:shd w:val="clear" w:color="auto" w:fill="auto"/>
          </w:tcPr>
          <w:p w14:paraId="6787789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329A41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7F89473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6841E7DA" w14:textId="77777777" w:rsidTr="0050504D">
        <w:tc>
          <w:tcPr>
            <w:tcW w:w="3120" w:type="dxa"/>
            <w:shd w:val="clear" w:color="auto" w:fill="auto"/>
            <w:vAlign w:val="center"/>
          </w:tcPr>
          <w:p w14:paraId="11523DDF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B1C5341" w14:textId="77777777" w:rsidR="002C2526" w:rsidRPr="00F30962" w:rsidRDefault="00D65024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8B2A3C8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07566BB5" w14:textId="77777777" w:rsidTr="0050504D">
        <w:tc>
          <w:tcPr>
            <w:tcW w:w="3120" w:type="dxa"/>
            <w:shd w:val="clear" w:color="auto" w:fill="auto"/>
            <w:vAlign w:val="center"/>
          </w:tcPr>
          <w:p w14:paraId="436878E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9F20BAF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5B6F809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0AE226FC" w14:textId="77777777" w:rsidTr="0050504D">
        <w:tc>
          <w:tcPr>
            <w:tcW w:w="3120" w:type="dxa"/>
            <w:shd w:val="clear" w:color="auto" w:fill="auto"/>
            <w:vAlign w:val="center"/>
          </w:tcPr>
          <w:p w14:paraId="196EAAB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598E00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4D7AF2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1667A7A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756CF7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0FE509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76574EF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6A43DFB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B563D9F" w14:textId="77777777" w:rsidTr="004E2D72">
        <w:tc>
          <w:tcPr>
            <w:tcW w:w="3119" w:type="dxa"/>
            <w:shd w:val="clear" w:color="auto" w:fill="auto"/>
          </w:tcPr>
          <w:p w14:paraId="48EB83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E31A1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210A83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B85B72E" w14:textId="77777777" w:rsidTr="004E2D72">
        <w:tc>
          <w:tcPr>
            <w:tcW w:w="3119" w:type="dxa"/>
            <w:shd w:val="clear" w:color="auto" w:fill="auto"/>
          </w:tcPr>
          <w:p w14:paraId="2686B70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19297A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73C99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1AE5D73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7E7F4A1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449B1F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A3D1C5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2574CD5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0CF70C2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7C9A03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B9145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F36C57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034235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1E16F5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1E579F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493C591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124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6BA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16D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246754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307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D59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E61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CE9597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900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9D6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8D7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D490C3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A251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E71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A21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8ED185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AAB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EC2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341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2F1D8E6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A90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A4C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05F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1BEC069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8C4AEA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C6D55E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239B701" w14:textId="77777777" w:rsidTr="00275A6A">
        <w:tc>
          <w:tcPr>
            <w:tcW w:w="3139" w:type="dxa"/>
            <w:shd w:val="clear" w:color="auto" w:fill="auto"/>
            <w:vAlign w:val="center"/>
          </w:tcPr>
          <w:p w14:paraId="49851D7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2C9227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93B47A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1477D72" w14:textId="77777777" w:rsidTr="00275A6A">
        <w:tc>
          <w:tcPr>
            <w:tcW w:w="3139" w:type="dxa"/>
            <w:shd w:val="clear" w:color="auto" w:fill="auto"/>
            <w:vAlign w:val="center"/>
          </w:tcPr>
          <w:p w14:paraId="7B2E5E3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CE0DD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9A2B00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14BAE787" w14:textId="77777777" w:rsidTr="00275A6A">
        <w:tc>
          <w:tcPr>
            <w:tcW w:w="3139" w:type="dxa"/>
            <w:shd w:val="clear" w:color="auto" w:fill="auto"/>
            <w:vAlign w:val="center"/>
          </w:tcPr>
          <w:p w14:paraId="7EA438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D233D9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BFF1A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6FDD2337" w14:textId="77777777" w:rsidTr="00275A6A">
        <w:tc>
          <w:tcPr>
            <w:tcW w:w="3139" w:type="dxa"/>
            <w:shd w:val="clear" w:color="auto" w:fill="auto"/>
            <w:vAlign w:val="center"/>
          </w:tcPr>
          <w:p w14:paraId="6150DF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698AAC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9DC34A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E954105" w14:textId="77777777" w:rsidTr="00275A6A">
        <w:tc>
          <w:tcPr>
            <w:tcW w:w="3139" w:type="dxa"/>
            <w:shd w:val="clear" w:color="auto" w:fill="auto"/>
            <w:vAlign w:val="center"/>
          </w:tcPr>
          <w:p w14:paraId="119CDD6F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9E7A6E4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6FA622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5DBA2B18" w14:textId="77777777" w:rsidTr="00275A6A">
        <w:tc>
          <w:tcPr>
            <w:tcW w:w="3139" w:type="dxa"/>
            <w:shd w:val="clear" w:color="auto" w:fill="auto"/>
            <w:vAlign w:val="center"/>
          </w:tcPr>
          <w:p w14:paraId="1EEC53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B4C4A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8E2BEA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4A142AA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2B5614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3627A8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4033F52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3BA1190D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E4AE46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0A295E1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00AAEC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4E00B1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2175D7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5683581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9D968F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449C80B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302635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4DA9D44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644CE8F" w14:textId="15567EC1" w:rsidR="001A5EF8" w:rsidRPr="00E84203" w:rsidRDefault="00E14423" w:rsidP="00E8420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1A5EF8" w:rsidRPr="00E8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8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1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531D8C"/>
    <w:multiLevelType w:val="multilevel"/>
    <w:tmpl w:val="651A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8A3069"/>
    <w:multiLevelType w:val="multilevel"/>
    <w:tmpl w:val="BFFA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8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18"/>
  </w:num>
  <w:num w:numId="12">
    <w:abstractNumId w:val="9"/>
  </w:num>
  <w:num w:numId="13">
    <w:abstractNumId w:val="15"/>
  </w:num>
  <w:num w:numId="14">
    <w:abstractNumId w:val="5"/>
  </w:num>
  <w:num w:numId="15">
    <w:abstractNumId w:val="11"/>
  </w:num>
  <w:num w:numId="16">
    <w:abstractNumId w:val="13"/>
  </w:num>
  <w:num w:numId="17">
    <w:abstractNumId w:val="6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A5EF8"/>
    <w:rsid w:val="001C40E2"/>
    <w:rsid w:val="002120C6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637BA4"/>
    <w:rsid w:val="00672597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840A0"/>
    <w:rsid w:val="00A053CF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D27FA"/>
    <w:rsid w:val="00D65024"/>
    <w:rsid w:val="00DE1F15"/>
    <w:rsid w:val="00E07F88"/>
    <w:rsid w:val="00E14423"/>
    <w:rsid w:val="00E3275B"/>
    <w:rsid w:val="00E461DC"/>
    <w:rsid w:val="00E84203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BC24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2019-09-06T09:13:00Z</dcterms:created>
  <dcterms:modified xsi:type="dcterms:W3CDTF">2019-09-06T09:13:00Z</dcterms:modified>
</cp:coreProperties>
</file>